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4A" w:rsidRDefault="004D184A" w:rsidP="004D184A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71EB54" wp14:editId="5E5DF26B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84A" w:rsidRPr="00C35372" w:rsidRDefault="004D184A" w:rsidP="004D184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4D184A" w:rsidRPr="00C35372" w:rsidRDefault="004D184A" w:rsidP="004D18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4D184A" w:rsidRPr="00C35372" w:rsidRDefault="004D184A" w:rsidP="004D18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4D184A" w:rsidRPr="00C35372" w:rsidRDefault="004D184A" w:rsidP="004D18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4D184A" w:rsidRPr="00C35372" w:rsidRDefault="004D184A" w:rsidP="004D184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 w:rsidRPr="004D184A">
        <w:rPr>
          <w:rFonts w:ascii="Times New Roman" w:hAnsi="Times New Roman" w:cs="Times New Roman"/>
          <w:b/>
          <w:sz w:val="20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4D184A" w:rsidRPr="00C35372" w:rsidRDefault="004D184A" w:rsidP="004D184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4D184A" w:rsidRPr="00BA1A81" w:rsidRDefault="004D184A" w:rsidP="004D184A">
      <w:pPr>
        <w:rPr>
          <w:rFonts w:ascii="Times New Roman" w:hAnsi="Times New Roman" w:cs="Times New Roman"/>
          <w:sz w:val="8"/>
        </w:rPr>
      </w:pPr>
    </w:p>
    <w:p w:rsidR="004D184A" w:rsidRPr="00BA1A81" w:rsidRDefault="000856FB" w:rsidP="004D1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bookmarkStart w:id="0" w:name="_GoBack"/>
      <w:bookmarkEnd w:id="0"/>
      <w:r>
        <w:rPr>
          <w:rFonts w:ascii="Times New Roman" w:hAnsi="Times New Roman" w:cs="Times New Roman"/>
        </w:rPr>
        <w:t>23» март 2021</w:t>
      </w:r>
      <w:r w:rsidR="004D184A" w:rsidRPr="00BA1A81">
        <w:rPr>
          <w:rFonts w:ascii="Times New Roman" w:hAnsi="Times New Roman" w:cs="Times New Roman"/>
        </w:rPr>
        <w:t>г.</w:t>
      </w:r>
    </w:p>
    <w:p w:rsidR="004D184A" w:rsidRDefault="004D184A" w:rsidP="004D18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1A81">
        <w:rPr>
          <w:rFonts w:ascii="Times New Roman" w:hAnsi="Times New Roman" w:cs="Times New Roman"/>
        </w:rPr>
        <w:t xml:space="preserve">   № _____</w:t>
      </w:r>
    </w:p>
    <w:p w:rsidR="005F5F36" w:rsidRPr="009D3032" w:rsidRDefault="004D184A" w:rsidP="005F5F36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56"/>
          <w:szCs w:val="56"/>
          <w:lang w:eastAsia="ru-RU"/>
        </w:rPr>
      </w:pPr>
      <w:r w:rsidRPr="004D184A">
        <w:t xml:space="preserve">                                                      </w:t>
      </w:r>
      <w:r w:rsidR="005F5F36" w:rsidRPr="009D3032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  <w:lang w:eastAsia="ru-RU"/>
        </w:rPr>
        <w:t>Аналитическая справка</w:t>
      </w:r>
    </w:p>
    <w:p w:rsidR="00C36542" w:rsidRDefault="005F5F36" w:rsidP="005F5F36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</w:pPr>
      <w:r w:rsidRPr="009D303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по результатам качества знаний и успеваемости</w:t>
      </w:r>
      <w:r w:rsidR="004D184A" w:rsidRPr="004D184A"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  <w:t xml:space="preserve"> </w:t>
      </w:r>
      <w:r w:rsidR="00496F6E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учащихся начальных классов за 3</w:t>
      </w:r>
      <w:r w:rsidRPr="009D303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 четверть</w:t>
      </w:r>
      <w:r w:rsidR="00C36542"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  <w:t xml:space="preserve"> </w:t>
      </w:r>
    </w:p>
    <w:p w:rsidR="005F5F36" w:rsidRPr="00C36542" w:rsidRDefault="00C36542" w:rsidP="005F5F36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 СОШ»2020 -2021</w:t>
      </w:r>
      <w:r w:rsidR="005F5F36" w:rsidRPr="009D3032"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t xml:space="preserve"> учебный год.</w:t>
      </w:r>
    </w:p>
    <w:p w:rsidR="005F5F36" w:rsidRPr="00AE302F" w:rsidRDefault="00496F6E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3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четверти учителями начальных классов осуществлялся мониторинг качества знаний и успеваемости по предметам.</w:t>
      </w:r>
    </w:p>
    <w:p w:rsidR="004D184A" w:rsidRPr="00C36542" w:rsidRDefault="004D184A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B358C7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отслеживание и анализ обучения и успеваемости учащихся </w:t>
      </w:r>
      <w:proofErr w:type="gramStart"/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proofErr w:type="gramEnd"/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предметам</w:t>
      </w:r>
      <w:r w:rsidRPr="00AE302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</w:t>
      </w:r>
      <w:r w:rsidR="00496F6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итогам 3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четверти.</w:t>
      </w:r>
    </w:p>
    <w:p w:rsidR="00B358C7" w:rsidRPr="00AE302F" w:rsidRDefault="00B358C7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099"/>
        <w:gridCol w:w="850"/>
        <w:gridCol w:w="851"/>
        <w:gridCol w:w="850"/>
        <w:gridCol w:w="993"/>
        <w:gridCol w:w="992"/>
        <w:gridCol w:w="1134"/>
        <w:gridCol w:w="850"/>
        <w:gridCol w:w="932"/>
        <w:gridCol w:w="1160"/>
      </w:tblGrid>
      <w:tr w:rsidR="00B358C7" w:rsidRPr="00DE79E0" w:rsidTr="00B358C7">
        <w:trPr>
          <w:trHeight w:val="1004"/>
        </w:trPr>
        <w:tc>
          <w:tcPr>
            <w:tcW w:w="603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099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</w:t>
            </w:r>
            <w:r w:rsidRPr="00DE79E0">
              <w:rPr>
                <w:b/>
              </w:rPr>
              <w:t>уч-ся</w:t>
            </w:r>
            <w:proofErr w:type="spellEnd"/>
            <w:r w:rsidRPr="00DE79E0">
              <w:rPr>
                <w:b/>
              </w:rPr>
              <w:t xml:space="preserve"> на начало четверти</w:t>
            </w:r>
          </w:p>
        </w:tc>
        <w:tc>
          <w:tcPr>
            <w:tcW w:w="850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>
              <w:rPr>
                <w:b/>
              </w:rPr>
              <w:t>Приб</w:t>
            </w:r>
            <w:r w:rsidRPr="00DE79E0">
              <w:rPr>
                <w:b/>
              </w:rPr>
              <w:t>ыло</w:t>
            </w:r>
          </w:p>
        </w:tc>
        <w:tc>
          <w:tcPr>
            <w:tcW w:w="851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850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993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992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134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932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</w:p>
          <w:p w:rsidR="00B358C7" w:rsidRPr="00DE79E0" w:rsidRDefault="00B358C7" w:rsidP="00DF5E37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160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</w:t>
            </w:r>
            <w:proofErr w:type="gramStart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  <w:proofErr w:type="gramEnd"/>
          </w:p>
        </w:tc>
      </w:tr>
      <w:tr w:rsidR="00B358C7" w:rsidRPr="00DE79E0" w:rsidTr="00B358C7">
        <w:trPr>
          <w:trHeight w:val="318"/>
        </w:trPr>
        <w:tc>
          <w:tcPr>
            <w:tcW w:w="603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1099" w:type="dxa"/>
          </w:tcPr>
          <w:p w:rsidR="00B358C7" w:rsidRPr="0084510E" w:rsidRDefault="00B358C7" w:rsidP="00DF5E37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B358C7" w:rsidRPr="0084510E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358C7" w:rsidRPr="0084510E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6911" w:type="dxa"/>
            <w:gridSpan w:val="7"/>
          </w:tcPr>
          <w:p w:rsidR="00B358C7" w:rsidRPr="005804DD" w:rsidRDefault="00B358C7" w:rsidP="00DF5E37">
            <w:pPr>
              <w:jc w:val="center"/>
            </w:pPr>
            <w:r w:rsidRPr="005804DD">
              <w:t xml:space="preserve">Учащиеся 1 класса </w:t>
            </w:r>
            <w:r>
              <w:t>аттестацию не проходят</w:t>
            </w:r>
          </w:p>
        </w:tc>
      </w:tr>
      <w:tr w:rsidR="00B358C7" w:rsidRPr="00DE79E0" w:rsidTr="00B358C7">
        <w:trPr>
          <w:trHeight w:val="318"/>
        </w:trPr>
        <w:tc>
          <w:tcPr>
            <w:tcW w:w="603" w:type="dxa"/>
          </w:tcPr>
          <w:p w:rsidR="00B358C7" w:rsidRDefault="00B358C7" w:rsidP="00DF5E37">
            <w:pPr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1099" w:type="dxa"/>
          </w:tcPr>
          <w:p w:rsidR="00B358C7" w:rsidRDefault="00B358C7" w:rsidP="00DF5E37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358C7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358C7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6911" w:type="dxa"/>
            <w:gridSpan w:val="7"/>
          </w:tcPr>
          <w:p w:rsidR="00B358C7" w:rsidRPr="005804DD" w:rsidRDefault="00B358C7" w:rsidP="00DF5E37">
            <w:pPr>
              <w:jc w:val="center"/>
            </w:pPr>
            <w:r w:rsidRPr="005804DD">
              <w:t xml:space="preserve">Учащиеся 1 класса </w:t>
            </w:r>
            <w:r>
              <w:t>аттестацию не проходят</w:t>
            </w:r>
          </w:p>
        </w:tc>
      </w:tr>
      <w:tr w:rsidR="00B358C7" w:rsidRPr="00DE79E0" w:rsidTr="00B358C7">
        <w:trPr>
          <w:trHeight w:val="233"/>
        </w:trPr>
        <w:tc>
          <w:tcPr>
            <w:tcW w:w="603" w:type="dxa"/>
          </w:tcPr>
          <w:p w:rsidR="00B358C7" w:rsidRPr="00DE79E0" w:rsidRDefault="00B358C7" w:rsidP="00DF5E3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01333">
              <w:rPr>
                <w:b/>
              </w:rPr>
              <w:t>а</w:t>
            </w:r>
          </w:p>
        </w:tc>
        <w:tc>
          <w:tcPr>
            <w:tcW w:w="1099" w:type="dxa"/>
          </w:tcPr>
          <w:p w:rsidR="00B358C7" w:rsidRPr="00DE6BB8" w:rsidRDefault="00001333" w:rsidP="00DF5E37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B358C7" w:rsidRPr="00DE6BB8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358C7" w:rsidRPr="00DE6BB8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358C7" w:rsidRPr="00DE6BB8" w:rsidRDefault="00001333" w:rsidP="00DF5E37">
            <w:pPr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B358C7" w:rsidRPr="00DE6BB8" w:rsidRDefault="00001333" w:rsidP="00DF5E37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B358C7" w:rsidRPr="00DE6BB8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358C7" w:rsidRPr="00DE6BB8" w:rsidRDefault="00B358C7" w:rsidP="00DF5E37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358C7" w:rsidRPr="00DE6BB8" w:rsidRDefault="00001333" w:rsidP="00DF5E37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358C7" w:rsidRPr="00DE6BB8" w:rsidRDefault="00001333" w:rsidP="00DF5E37">
            <w:pPr>
              <w:jc w:val="center"/>
            </w:pPr>
            <w:r>
              <w:t>5</w:t>
            </w:r>
          </w:p>
        </w:tc>
        <w:tc>
          <w:tcPr>
            <w:tcW w:w="1160" w:type="dxa"/>
          </w:tcPr>
          <w:p w:rsidR="00B358C7" w:rsidRPr="00DE6BB8" w:rsidRDefault="00001333" w:rsidP="00DF5E37">
            <w:pPr>
              <w:jc w:val="center"/>
            </w:pPr>
            <w:r>
              <w:t>60</w:t>
            </w:r>
          </w:p>
        </w:tc>
      </w:tr>
      <w:tr w:rsidR="00B358C7" w:rsidRPr="00DE79E0" w:rsidTr="00B358C7">
        <w:trPr>
          <w:trHeight w:val="318"/>
        </w:trPr>
        <w:tc>
          <w:tcPr>
            <w:tcW w:w="603" w:type="dxa"/>
          </w:tcPr>
          <w:p w:rsidR="00B358C7" w:rsidRPr="003A79A0" w:rsidRDefault="00001333" w:rsidP="00DF5E3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2б</w:t>
            </w:r>
          </w:p>
        </w:tc>
        <w:tc>
          <w:tcPr>
            <w:tcW w:w="1099" w:type="dxa"/>
          </w:tcPr>
          <w:p w:rsidR="00B358C7" w:rsidRPr="00C75077" w:rsidRDefault="00B358C7" w:rsidP="00DF5E37">
            <w:pPr>
              <w:jc w:val="center"/>
            </w:pPr>
            <w:r>
              <w:t>1</w:t>
            </w:r>
            <w:r w:rsidR="00001333">
              <w:t>0</w:t>
            </w:r>
          </w:p>
        </w:tc>
        <w:tc>
          <w:tcPr>
            <w:tcW w:w="850" w:type="dxa"/>
          </w:tcPr>
          <w:p w:rsidR="00B358C7" w:rsidRPr="00C75077" w:rsidRDefault="00B358C7" w:rsidP="00DF5E37">
            <w:pPr>
              <w:jc w:val="center"/>
            </w:pPr>
            <w:r w:rsidRPr="00C75077">
              <w:t>0</w:t>
            </w:r>
          </w:p>
        </w:tc>
        <w:tc>
          <w:tcPr>
            <w:tcW w:w="851" w:type="dxa"/>
          </w:tcPr>
          <w:p w:rsidR="00B358C7" w:rsidRPr="00C75077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358C7" w:rsidRPr="00C75077" w:rsidRDefault="00B358C7" w:rsidP="00DF5E37">
            <w:pPr>
              <w:jc w:val="center"/>
            </w:pPr>
            <w:r>
              <w:t>1</w:t>
            </w:r>
            <w:r w:rsidR="00001333">
              <w:t>0</w:t>
            </w:r>
          </w:p>
        </w:tc>
        <w:tc>
          <w:tcPr>
            <w:tcW w:w="993" w:type="dxa"/>
          </w:tcPr>
          <w:p w:rsidR="00B358C7" w:rsidRPr="00C75077" w:rsidRDefault="00B358C7" w:rsidP="00DF5E37">
            <w:pPr>
              <w:jc w:val="center"/>
            </w:pPr>
            <w:r>
              <w:t>1</w:t>
            </w:r>
            <w:r w:rsidR="00001333">
              <w:t>0</w:t>
            </w:r>
          </w:p>
        </w:tc>
        <w:tc>
          <w:tcPr>
            <w:tcW w:w="992" w:type="dxa"/>
          </w:tcPr>
          <w:p w:rsidR="00B358C7" w:rsidRPr="00C75077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358C7" w:rsidRPr="00C75077" w:rsidRDefault="00B358C7" w:rsidP="00DF5E37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358C7" w:rsidRPr="00C75077" w:rsidRDefault="00001333" w:rsidP="00DF5E37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358C7" w:rsidRPr="00C75077" w:rsidRDefault="00001333" w:rsidP="00DF5E37">
            <w:pPr>
              <w:jc w:val="center"/>
            </w:pPr>
            <w:r>
              <w:t>5</w:t>
            </w:r>
          </w:p>
        </w:tc>
        <w:tc>
          <w:tcPr>
            <w:tcW w:w="1160" w:type="dxa"/>
          </w:tcPr>
          <w:p w:rsidR="00B358C7" w:rsidRPr="00C75077" w:rsidRDefault="00001333" w:rsidP="00DF5E37">
            <w:pPr>
              <w:jc w:val="center"/>
            </w:pPr>
            <w:r>
              <w:t>70</w:t>
            </w:r>
          </w:p>
        </w:tc>
      </w:tr>
      <w:tr w:rsidR="00B358C7" w:rsidRPr="00DE79E0" w:rsidTr="00B358C7">
        <w:trPr>
          <w:trHeight w:val="318"/>
        </w:trPr>
        <w:tc>
          <w:tcPr>
            <w:tcW w:w="603" w:type="dxa"/>
          </w:tcPr>
          <w:p w:rsidR="00B358C7" w:rsidRPr="003A79A0" w:rsidRDefault="00001333" w:rsidP="00DF5E3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</w:t>
            </w:r>
          </w:p>
        </w:tc>
        <w:tc>
          <w:tcPr>
            <w:tcW w:w="1099" w:type="dxa"/>
          </w:tcPr>
          <w:p w:rsidR="00B358C7" w:rsidRPr="006934E1" w:rsidRDefault="00001333" w:rsidP="00DF5E37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358C7" w:rsidRPr="006934E1" w:rsidRDefault="00001333" w:rsidP="00DF5E3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358C7" w:rsidRPr="006934E1" w:rsidRDefault="00001333" w:rsidP="00DF5E3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358C7" w:rsidRPr="006934E1" w:rsidRDefault="00001333" w:rsidP="00DF5E37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B358C7" w:rsidRPr="006934E1" w:rsidRDefault="00001333" w:rsidP="00DF5E37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B358C7" w:rsidRPr="006934E1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358C7" w:rsidRPr="006934E1" w:rsidRDefault="00B358C7" w:rsidP="00DF5E37">
            <w:pPr>
              <w:tabs>
                <w:tab w:val="left" w:pos="450"/>
                <w:tab w:val="center" w:pos="651"/>
              </w:tabs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358C7" w:rsidRPr="006934E1" w:rsidRDefault="00001333" w:rsidP="00DF5E37">
            <w:pPr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B358C7" w:rsidRPr="006934E1" w:rsidRDefault="00B358C7" w:rsidP="00DF5E37">
            <w:pPr>
              <w:jc w:val="center"/>
            </w:pPr>
            <w:r>
              <w:t>2</w:t>
            </w:r>
          </w:p>
        </w:tc>
        <w:tc>
          <w:tcPr>
            <w:tcW w:w="1160" w:type="dxa"/>
          </w:tcPr>
          <w:p w:rsidR="00B358C7" w:rsidRPr="006934E1" w:rsidRDefault="00001333" w:rsidP="00DF5E37">
            <w:pPr>
              <w:jc w:val="center"/>
            </w:pPr>
            <w:r>
              <w:t>4</w:t>
            </w:r>
            <w:r w:rsidR="00B358C7">
              <w:t>0</w:t>
            </w:r>
          </w:p>
        </w:tc>
      </w:tr>
      <w:tr w:rsidR="00B358C7" w:rsidRPr="00DE79E0" w:rsidTr="00B358C7">
        <w:trPr>
          <w:trHeight w:val="300"/>
        </w:trPr>
        <w:tc>
          <w:tcPr>
            <w:tcW w:w="603" w:type="dxa"/>
          </w:tcPr>
          <w:p w:rsidR="00B358C7" w:rsidRPr="00F33F72" w:rsidRDefault="00001333" w:rsidP="00DF5E3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9" w:type="dxa"/>
          </w:tcPr>
          <w:p w:rsidR="00B358C7" w:rsidRPr="003D5E9B" w:rsidRDefault="00001333" w:rsidP="00DF5E37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B358C7" w:rsidRPr="003D5E9B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358C7" w:rsidRPr="003D5E9B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358C7" w:rsidRPr="003D5E9B" w:rsidRDefault="00001333" w:rsidP="00DF5E37">
            <w:pPr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B358C7" w:rsidRPr="003D5E9B" w:rsidRDefault="00001333" w:rsidP="00DF5E37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B358C7" w:rsidRPr="003D5E9B" w:rsidRDefault="00B358C7" w:rsidP="00DF5E3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358C7" w:rsidRPr="003D5E9B" w:rsidRDefault="00B358C7" w:rsidP="00DF5E37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358C7" w:rsidRPr="003D5E9B" w:rsidRDefault="00001333" w:rsidP="00DF5E37"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 w:rsidR="00B358C7" w:rsidRPr="003D5E9B" w:rsidRDefault="00001333" w:rsidP="00DF5E37">
            <w:pPr>
              <w:jc w:val="center"/>
            </w:pPr>
            <w:r>
              <w:t>4</w:t>
            </w:r>
          </w:p>
        </w:tc>
        <w:tc>
          <w:tcPr>
            <w:tcW w:w="1160" w:type="dxa"/>
          </w:tcPr>
          <w:p w:rsidR="00B358C7" w:rsidRPr="003D5E9B" w:rsidRDefault="00001333" w:rsidP="00DF5E37">
            <w:pPr>
              <w:jc w:val="center"/>
            </w:pPr>
            <w:r>
              <w:t>35</w:t>
            </w:r>
          </w:p>
        </w:tc>
      </w:tr>
      <w:tr w:rsidR="00B358C7" w:rsidRPr="00DE79E0" w:rsidTr="00B358C7">
        <w:trPr>
          <w:trHeight w:val="300"/>
        </w:trPr>
        <w:tc>
          <w:tcPr>
            <w:tcW w:w="603" w:type="dxa"/>
          </w:tcPr>
          <w:p w:rsidR="00B358C7" w:rsidRDefault="00001333" w:rsidP="00DF5E37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099" w:type="dxa"/>
          </w:tcPr>
          <w:p w:rsidR="00B358C7" w:rsidRDefault="00001333" w:rsidP="00DF5E37">
            <w:pPr>
              <w:jc w:val="center"/>
            </w:pPr>
            <w:r>
              <w:t>64</w:t>
            </w:r>
          </w:p>
        </w:tc>
        <w:tc>
          <w:tcPr>
            <w:tcW w:w="850" w:type="dxa"/>
          </w:tcPr>
          <w:p w:rsidR="00B358C7" w:rsidRDefault="00001333" w:rsidP="00DF5E37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358C7" w:rsidRDefault="00001333" w:rsidP="00DF5E3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358C7" w:rsidRDefault="00001333" w:rsidP="00DF5E37">
            <w:pPr>
              <w:jc w:val="center"/>
            </w:pPr>
            <w:r>
              <w:t>43</w:t>
            </w:r>
          </w:p>
        </w:tc>
        <w:tc>
          <w:tcPr>
            <w:tcW w:w="993" w:type="dxa"/>
          </w:tcPr>
          <w:p w:rsidR="00B358C7" w:rsidRDefault="00001333" w:rsidP="00DF5E37">
            <w:pPr>
              <w:jc w:val="center"/>
            </w:pPr>
            <w:r>
              <w:t>43</w:t>
            </w:r>
          </w:p>
        </w:tc>
        <w:tc>
          <w:tcPr>
            <w:tcW w:w="992" w:type="dxa"/>
          </w:tcPr>
          <w:p w:rsidR="00B358C7" w:rsidRDefault="00001333" w:rsidP="00DF5E37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358C7" w:rsidRDefault="00001333" w:rsidP="00DF5E37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B358C7" w:rsidRDefault="00001333" w:rsidP="00DF5E37">
            <w:pPr>
              <w:jc w:val="center"/>
            </w:pPr>
            <w:r>
              <w:t>6</w:t>
            </w:r>
          </w:p>
        </w:tc>
        <w:tc>
          <w:tcPr>
            <w:tcW w:w="932" w:type="dxa"/>
          </w:tcPr>
          <w:p w:rsidR="00B358C7" w:rsidRDefault="00001333" w:rsidP="00DF5E37">
            <w:pPr>
              <w:jc w:val="center"/>
            </w:pPr>
            <w:r>
              <w:t>16</w:t>
            </w:r>
          </w:p>
        </w:tc>
        <w:tc>
          <w:tcPr>
            <w:tcW w:w="1160" w:type="dxa"/>
          </w:tcPr>
          <w:p w:rsidR="00B358C7" w:rsidRDefault="00001333" w:rsidP="00DF5E37">
            <w:pPr>
              <w:jc w:val="center"/>
            </w:pPr>
            <w:r>
              <w:t>51</w:t>
            </w:r>
          </w:p>
        </w:tc>
      </w:tr>
    </w:tbl>
    <w:p w:rsidR="00B358C7" w:rsidRDefault="00B358C7" w:rsidP="00B358C7">
      <w:pPr>
        <w:spacing w:line="360" w:lineRule="auto"/>
        <w:jc w:val="center"/>
        <w:rPr>
          <w:b/>
          <w:sz w:val="24"/>
        </w:rPr>
      </w:pPr>
      <w:r w:rsidRPr="00B358C7">
        <w:rPr>
          <w:b/>
          <w:sz w:val="24"/>
        </w:rPr>
        <w:t xml:space="preserve">                                     </w:t>
      </w:r>
    </w:p>
    <w:p w:rsidR="008B1E11" w:rsidRPr="00E473BC" w:rsidRDefault="008B1E11" w:rsidP="008B1E11">
      <w:pPr>
        <w:spacing w:line="360" w:lineRule="auto"/>
        <w:ind w:firstLine="708"/>
        <w:rPr>
          <w:sz w:val="28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итогам 3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четверти: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альных классах (со 2 по 4 класс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) обучается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43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учащихся.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Качество знаний составило: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математике – 63,5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русскому языку – 55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литературному чтению – 67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по родному языку – 64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-100;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родному чтению – 65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100;</w:t>
      </w:r>
    </w:p>
    <w:p w:rsidR="008B1E11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окружающему миру – 61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%, успеваемость – 100.</w:t>
      </w:r>
    </w:p>
    <w:p w:rsidR="008B1E11" w:rsidRPr="00AE302F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английскому языку-76%, успеваемость-100.</w:t>
      </w:r>
    </w:p>
    <w:p w:rsidR="008B1E11" w:rsidRDefault="008B1E11" w:rsidP="008B1E11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358C7" w:rsidRDefault="00B358C7" w:rsidP="00B358C7">
      <w:pPr>
        <w:spacing w:line="360" w:lineRule="auto"/>
        <w:jc w:val="center"/>
        <w:rPr>
          <w:b/>
          <w:sz w:val="24"/>
        </w:rPr>
      </w:pPr>
    </w:p>
    <w:p w:rsidR="00B358C7" w:rsidRDefault="00B358C7" w:rsidP="00B358C7">
      <w:pPr>
        <w:spacing w:line="360" w:lineRule="auto"/>
        <w:rPr>
          <w:i/>
          <w:sz w:val="24"/>
        </w:rPr>
      </w:pPr>
      <w:r w:rsidRPr="00E473BC">
        <w:rPr>
          <w:b/>
          <w:sz w:val="28"/>
        </w:rPr>
        <w:t xml:space="preserve"> Сравнительная таблица результатов успеваемости обучающихся</w:t>
      </w:r>
      <w:r w:rsidRPr="00E473BC">
        <w:rPr>
          <w:i/>
          <w:sz w:val="28"/>
        </w:rPr>
        <w:t xml:space="preserve">        </w:t>
      </w:r>
      <w:r w:rsidRPr="00B358C7">
        <w:rPr>
          <w:i/>
          <w:sz w:val="24"/>
        </w:rPr>
        <w:t xml:space="preserve">                     </w:t>
      </w:r>
    </w:p>
    <w:p w:rsidR="00B358C7" w:rsidRPr="00B358C7" w:rsidRDefault="00B358C7" w:rsidP="00B358C7">
      <w:pPr>
        <w:spacing w:line="360" w:lineRule="auto"/>
        <w:rPr>
          <w:b/>
          <w:sz w:val="24"/>
        </w:rPr>
      </w:pPr>
      <w:r w:rsidRPr="00B358C7">
        <w:rPr>
          <w:b/>
          <w:sz w:val="24"/>
        </w:rPr>
        <w:t xml:space="preserve">                        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637"/>
        <w:gridCol w:w="1430"/>
        <w:gridCol w:w="1414"/>
        <w:gridCol w:w="1430"/>
        <w:gridCol w:w="1414"/>
        <w:gridCol w:w="1430"/>
      </w:tblGrid>
      <w:tr w:rsidR="00B358C7" w:rsidTr="00B358C7">
        <w:trPr>
          <w:trHeight w:val="329"/>
        </w:trPr>
        <w:tc>
          <w:tcPr>
            <w:tcW w:w="851" w:type="dxa"/>
            <w:vMerge w:val="restart"/>
          </w:tcPr>
          <w:p w:rsidR="00B358C7" w:rsidRPr="00986F93" w:rsidRDefault="00B358C7" w:rsidP="00DF5E37">
            <w:pPr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3072" w:type="dxa"/>
            <w:gridSpan w:val="2"/>
          </w:tcPr>
          <w:p w:rsidR="00B358C7" w:rsidRDefault="00B358C7" w:rsidP="00DF5E37">
            <w:pPr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</w:t>
            </w:r>
          </w:p>
          <w:p w:rsidR="00B358C7" w:rsidRPr="00986F93" w:rsidRDefault="00001333" w:rsidP="00DF5E37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  <w:r w:rsidR="00B358C7">
              <w:rPr>
                <w:b/>
              </w:rPr>
              <w:t xml:space="preserve"> учебного года</w:t>
            </w:r>
          </w:p>
        </w:tc>
        <w:tc>
          <w:tcPr>
            <w:tcW w:w="2841" w:type="dxa"/>
            <w:gridSpan w:val="2"/>
          </w:tcPr>
          <w:p w:rsidR="00B358C7" w:rsidRDefault="00B358C7" w:rsidP="00DF5E37">
            <w:pPr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</w:t>
            </w:r>
            <w:r w:rsidRPr="00986F93">
              <w:rPr>
                <w:b/>
              </w:rPr>
              <w:t xml:space="preserve"> четверти</w:t>
            </w:r>
          </w:p>
          <w:p w:rsidR="00B358C7" w:rsidRPr="00986F93" w:rsidRDefault="00001333" w:rsidP="00DF5E37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  <w:r w:rsidR="00B358C7">
              <w:rPr>
                <w:b/>
              </w:rPr>
              <w:t xml:space="preserve"> учебного года</w:t>
            </w:r>
          </w:p>
        </w:tc>
        <w:tc>
          <w:tcPr>
            <w:tcW w:w="2841" w:type="dxa"/>
            <w:gridSpan w:val="2"/>
          </w:tcPr>
          <w:p w:rsidR="00B358C7" w:rsidRDefault="00B358C7" w:rsidP="00DF5E37">
            <w:pPr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3</w:t>
            </w:r>
            <w:r w:rsidRPr="00986F93">
              <w:rPr>
                <w:b/>
              </w:rPr>
              <w:t xml:space="preserve"> четверти</w:t>
            </w:r>
          </w:p>
          <w:p w:rsidR="00B358C7" w:rsidRPr="00986F93" w:rsidRDefault="00001333" w:rsidP="00DF5E37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  <w:r w:rsidR="00B358C7">
              <w:rPr>
                <w:b/>
              </w:rPr>
              <w:t xml:space="preserve"> учебного года</w:t>
            </w:r>
          </w:p>
        </w:tc>
      </w:tr>
      <w:tr w:rsidR="00B358C7" w:rsidTr="00B358C7">
        <w:trPr>
          <w:trHeight w:val="834"/>
        </w:trPr>
        <w:tc>
          <w:tcPr>
            <w:tcW w:w="851" w:type="dxa"/>
            <w:vMerge/>
          </w:tcPr>
          <w:p w:rsidR="00B358C7" w:rsidRDefault="00B358C7" w:rsidP="00DF5E37">
            <w:pPr>
              <w:jc w:val="center"/>
            </w:pPr>
          </w:p>
        </w:tc>
        <w:tc>
          <w:tcPr>
            <w:tcW w:w="1641" w:type="dxa"/>
          </w:tcPr>
          <w:p w:rsidR="00B358C7" w:rsidRDefault="00B358C7" w:rsidP="00DF5E37">
            <w:pPr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431" w:type="dxa"/>
          </w:tcPr>
          <w:p w:rsidR="00B358C7" w:rsidRDefault="00B358C7" w:rsidP="00DF5E37">
            <w:pPr>
              <w:jc w:val="center"/>
            </w:pPr>
            <w:r>
              <w:t>Качество образования</w:t>
            </w:r>
          </w:p>
        </w:tc>
        <w:tc>
          <w:tcPr>
            <w:tcW w:w="1410" w:type="dxa"/>
          </w:tcPr>
          <w:p w:rsidR="00B358C7" w:rsidRDefault="00B358C7" w:rsidP="00DF5E37">
            <w:pPr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431" w:type="dxa"/>
          </w:tcPr>
          <w:p w:rsidR="00B358C7" w:rsidRDefault="00B358C7" w:rsidP="00DF5E37">
            <w:pPr>
              <w:jc w:val="center"/>
            </w:pPr>
            <w:r>
              <w:t>Качество образования</w:t>
            </w:r>
          </w:p>
        </w:tc>
        <w:tc>
          <w:tcPr>
            <w:tcW w:w="1410" w:type="dxa"/>
          </w:tcPr>
          <w:p w:rsidR="00B358C7" w:rsidRDefault="00B358C7" w:rsidP="00DF5E37">
            <w:pPr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431" w:type="dxa"/>
          </w:tcPr>
          <w:p w:rsidR="00B358C7" w:rsidRDefault="00B358C7" w:rsidP="00DF5E37">
            <w:pPr>
              <w:jc w:val="center"/>
            </w:pPr>
            <w:r>
              <w:t>Качество образования</w:t>
            </w:r>
          </w:p>
        </w:tc>
      </w:tr>
      <w:tr w:rsidR="00B358C7" w:rsidTr="00B358C7">
        <w:trPr>
          <w:trHeight w:val="309"/>
        </w:trPr>
        <w:tc>
          <w:tcPr>
            <w:tcW w:w="851" w:type="dxa"/>
          </w:tcPr>
          <w:p w:rsidR="00B358C7" w:rsidRDefault="00B358C7" w:rsidP="00DF5E37">
            <w:pPr>
              <w:jc w:val="center"/>
            </w:pPr>
            <w:r>
              <w:t>2</w:t>
            </w:r>
            <w:r w:rsidR="00E473BC">
              <w:t>а</w:t>
            </w:r>
          </w:p>
        </w:tc>
        <w:tc>
          <w:tcPr>
            <w:tcW w:w="1641" w:type="dxa"/>
          </w:tcPr>
          <w:p w:rsidR="00B358C7" w:rsidRPr="00106D21" w:rsidRDefault="00B358C7" w:rsidP="00DF5E37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B358C7" w:rsidRPr="00106D21" w:rsidRDefault="00B358C7" w:rsidP="00DF5E37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B358C7" w:rsidRPr="00106D21" w:rsidRDefault="00B358C7" w:rsidP="00DF5E37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B358C7" w:rsidRPr="00106D21" w:rsidRDefault="00B358C7" w:rsidP="00DF5E37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B358C7" w:rsidRPr="00106D21" w:rsidRDefault="00B358C7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B358C7" w:rsidRPr="00106D21" w:rsidRDefault="00001333" w:rsidP="00DF5E37">
            <w:pPr>
              <w:jc w:val="center"/>
            </w:pPr>
            <w:r>
              <w:t>60</w:t>
            </w:r>
          </w:p>
        </w:tc>
      </w:tr>
      <w:tr w:rsidR="00E473BC" w:rsidTr="00B358C7">
        <w:trPr>
          <w:trHeight w:val="309"/>
        </w:trPr>
        <w:tc>
          <w:tcPr>
            <w:tcW w:w="851" w:type="dxa"/>
          </w:tcPr>
          <w:p w:rsidR="00E473BC" w:rsidRDefault="00E473BC" w:rsidP="00DF5E37">
            <w:pPr>
              <w:jc w:val="center"/>
            </w:pPr>
            <w:r>
              <w:t>2б</w:t>
            </w:r>
          </w:p>
        </w:tc>
        <w:tc>
          <w:tcPr>
            <w:tcW w:w="1641" w:type="dxa"/>
          </w:tcPr>
          <w:p w:rsidR="00E473BC" w:rsidRDefault="00E473BC" w:rsidP="00DF5E37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E473BC" w:rsidRDefault="00E473BC" w:rsidP="00DF5E37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E473BC" w:rsidRDefault="00E473BC" w:rsidP="00DF5E37">
            <w:pPr>
              <w:jc w:val="center"/>
            </w:pPr>
            <w:r>
              <w:t>-</w:t>
            </w:r>
          </w:p>
        </w:tc>
        <w:tc>
          <w:tcPr>
            <w:tcW w:w="1431" w:type="dxa"/>
          </w:tcPr>
          <w:p w:rsidR="00E473BC" w:rsidRDefault="00E473BC" w:rsidP="00DF5E37">
            <w:pPr>
              <w:jc w:val="center"/>
            </w:pPr>
            <w:r>
              <w:t>-</w:t>
            </w:r>
          </w:p>
        </w:tc>
        <w:tc>
          <w:tcPr>
            <w:tcW w:w="1410" w:type="dxa"/>
          </w:tcPr>
          <w:p w:rsidR="00E473BC" w:rsidRDefault="00E473BC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E473BC" w:rsidRDefault="00E473BC" w:rsidP="00DF5E37">
            <w:pPr>
              <w:jc w:val="center"/>
            </w:pPr>
            <w:r>
              <w:t>70</w:t>
            </w:r>
          </w:p>
        </w:tc>
      </w:tr>
      <w:tr w:rsidR="00B358C7" w:rsidTr="00B358C7">
        <w:trPr>
          <w:trHeight w:val="309"/>
        </w:trPr>
        <w:tc>
          <w:tcPr>
            <w:tcW w:w="851" w:type="dxa"/>
          </w:tcPr>
          <w:p w:rsidR="00B358C7" w:rsidRPr="00717A29" w:rsidRDefault="00B358C7" w:rsidP="00DF5E37">
            <w:pPr>
              <w:jc w:val="center"/>
            </w:pPr>
            <w:r w:rsidRPr="00717A29">
              <w:t>3</w:t>
            </w:r>
          </w:p>
        </w:tc>
        <w:tc>
          <w:tcPr>
            <w:tcW w:w="1641" w:type="dxa"/>
          </w:tcPr>
          <w:p w:rsidR="00B358C7" w:rsidRPr="00106D21" w:rsidRDefault="00B358C7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B358C7" w:rsidRPr="00106D21" w:rsidRDefault="00E473BC" w:rsidP="00DF5E37">
            <w:pPr>
              <w:jc w:val="center"/>
            </w:pPr>
            <w:r>
              <w:t>60</w:t>
            </w:r>
          </w:p>
        </w:tc>
        <w:tc>
          <w:tcPr>
            <w:tcW w:w="1410" w:type="dxa"/>
          </w:tcPr>
          <w:p w:rsidR="00B358C7" w:rsidRPr="00106D21" w:rsidRDefault="00B358C7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B358C7" w:rsidRPr="00106D21" w:rsidRDefault="00E473BC" w:rsidP="00DF5E37">
            <w:pPr>
              <w:jc w:val="center"/>
            </w:pPr>
            <w:r>
              <w:t>40</w:t>
            </w:r>
          </w:p>
        </w:tc>
        <w:tc>
          <w:tcPr>
            <w:tcW w:w="1410" w:type="dxa"/>
          </w:tcPr>
          <w:p w:rsidR="00B358C7" w:rsidRPr="00106D21" w:rsidRDefault="00B358C7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B358C7" w:rsidRPr="00106D21" w:rsidRDefault="00E473BC" w:rsidP="00DF5E37">
            <w:pPr>
              <w:jc w:val="center"/>
            </w:pPr>
            <w:r>
              <w:t>40</w:t>
            </w:r>
          </w:p>
        </w:tc>
      </w:tr>
      <w:tr w:rsidR="00B358C7" w:rsidTr="00B358C7">
        <w:trPr>
          <w:trHeight w:val="309"/>
        </w:trPr>
        <w:tc>
          <w:tcPr>
            <w:tcW w:w="851" w:type="dxa"/>
          </w:tcPr>
          <w:p w:rsidR="00B358C7" w:rsidRPr="00717A29" w:rsidRDefault="00E473BC" w:rsidP="00DF5E37">
            <w:pPr>
              <w:jc w:val="center"/>
            </w:pPr>
            <w:r>
              <w:t>4</w:t>
            </w:r>
          </w:p>
        </w:tc>
        <w:tc>
          <w:tcPr>
            <w:tcW w:w="1641" w:type="dxa"/>
          </w:tcPr>
          <w:p w:rsidR="00B358C7" w:rsidRDefault="00E473BC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B358C7" w:rsidRDefault="00E473BC" w:rsidP="00DF5E37">
            <w:pPr>
              <w:jc w:val="center"/>
            </w:pPr>
            <w:r>
              <w:t>49,7</w:t>
            </w:r>
          </w:p>
        </w:tc>
        <w:tc>
          <w:tcPr>
            <w:tcW w:w="1410" w:type="dxa"/>
          </w:tcPr>
          <w:p w:rsidR="00B358C7" w:rsidRDefault="00E473BC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B358C7" w:rsidRDefault="00E473BC" w:rsidP="00DF5E37">
            <w:pPr>
              <w:jc w:val="center"/>
            </w:pPr>
            <w:r>
              <w:t>35</w:t>
            </w:r>
          </w:p>
        </w:tc>
        <w:tc>
          <w:tcPr>
            <w:tcW w:w="1410" w:type="dxa"/>
          </w:tcPr>
          <w:p w:rsidR="00B358C7" w:rsidRDefault="00E473BC" w:rsidP="00DF5E37">
            <w:pPr>
              <w:jc w:val="center"/>
            </w:pPr>
            <w:r>
              <w:t>100</w:t>
            </w:r>
          </w:p>
        </w:tc>
        <w:tc>
          <w:tcPr>
            <w:tcW w:w="1431" w:type="dxa"/>
          </w:tcPr>
          <w:p w:rsidR="00B358C7" w:rsidRDefault="00E473BC" w:rsidP="00DF5E37">
            <w:pPr>
              <w:jc w:val="center"/>
            </w:pPr>
            <w:r>
              <w:t>35</w:t>
            </w:r>
          </w:p>
        </w:tc>
      </w:tr>
    </w:tbl>
    <w:p w:rsidR="00E473BC" w:rsidRPr="00E473BC" w:rsidRDefault="00E473BC" w:rsidP="00E473BC">
      <w:pPr>
        <w:spacing w:line="360" w:lineRule="auto"/>
        <w:rPr>
          <w:sz w:val="28"/>
        </w:rPr>
      </w:pPr>
      <w:r w:rsidRPr="00E473BC">
        <w:rPr>
          <w:b/>
          <w:sz w:val="28"/>
        </w:rPr>
        <w:t>Выводы:</w:t>
      </w:r>
      <w:r w:rsidRPr="00E473BC">
        <w:rPr>
          <w:sz w:val="28"/>
        </w:rPr>
        <w:t xml:space="preserve"> </w:t>
      </w:r>
    </w:p>
    <w:p w:rsidR="00E473BC" w:rsidRPr="00E473BC" w:rsidRDefault="00E473BC" w:rsidP="008B1E11">
      <w:pPr>
        <w:spacing w:line="360" w:lineRule="auto"/>
        <w:ind w:firstLine="708"/>
        <w:rPr>
          <w:sz w:val="28"/>
        </w:rPr>
      </w:pPr>
      <w:r w:rsidRPr="00E473BC">
        <w:rPr>
          <w:sz w:val="28"/>
        </w:rPr>
        <w:t>1. Высок</w:t>
      </w:r>
      <w:r w:rsidR="00297B14">
        <w:rPr>
          <w:sz w:val="28"/>
        </w:rPr>
        <w:t xml:space="preserve">ий уровень </w:t>
      </w:r>
      <w:proofErr w:type="spellStart"/>
      <w:r w:rsidR="00297B14">
        <w:rPr>
          <w:sz w:val="28"/>
        </w:rPr>
        <w:t>обученности</w:t>
      </w:r>
      <w:proofErr w:type="spellEnd"/>
      <w:r w:rsidR="00297B14">
        <w:rPr>
          <w:sz w:val="28"/>
        </w:rPr>
        <w:t xml:space="preserve"> и </w:t>
      </w:r>
      <w:r w:rsidRPr="00E473BC">
        <w:rPr>
          <w:sz w:val="28"/>
        </w:rPr>
        <w:t xml:space="preserve"> качество образования во </w:t>
      </w:r>
      <w:r>
        <w:rPr>
          <w:sz w:val="28"/>
        </w:rPr>
        <w:t>вторых</w:t>
      </w:r>
      <w:r w:rsidRPr="00E473BC">
        <w:rPr>
          <w:sz w:val="28"/>
        </w:rPr>
        <w:t xml:space="preserve"> классах (классный руководител</w:t>
      </w:r>
      <w:r>
        <w:rPr>
          <w:sz w:val="28"/>
        </w:rPr>
        <w:t xml:space="preserve">и  </w:t>
      </w:r>
      <w:proofErr w:type="spellStart"/>
      <w:r>
        <w:rPr>
          <w:sz w:val="28"/>
        </w:rPr>
        <w:t>Омарова</w:t>
      </w:r>
      <w:proofErr w:type="spellEnd"/>
      <w:r>
        <w:rPr>
          <w:sz w:val="28"/>
        </w:rPr>
        <w:t xml:space="preserve"> М.А. и </w:t>
      </w:r>
      <w:proofErr w:type="spellStart"/>
      <w:r>
        <w:rPr>
          <w:sz w:val="28"/>
        </w:rPr>
        <w:t>Абдулазизова</w:t>
      </w:r>
      <w:proofErr w:type="spellEnd"/>
      <w:r>
        <w:rPr>
          <w:sz w:val="28"/>
        </w:rPr>
        <w:t xml:space="preserve"> А.И.</w:t>
      </w:r>
      <w:r w:rsidRPr="00E473BC">
        <w:rPr>
          <w:sz w:val="28"/>
        </w:rPr>
        <w:t>)</w:t>
      </w:r>
      <w:r w:rsidR="008B1E11">
        <w:rPr>
          <w:sz w:val="28"/>
        </w:rPr>
        <w:t xml:space="preserve">;    </w:t>
      </w:r>
      <w:r w:rsidRPr="00E473BC">
        <w:rPr>
          <w:sz w:val="28"/>
        </w:rPr>
        <w:t xml:space="preserve">на среднем уровне качество образования в  </w:t>
      </w:r>
      <w:r>
        <w:rPr>
          <w:sz w:val="28"/>
        </w:rPr>
        <w:t>3 и 4</w:t>
      </w:r>
      <w:r w:rsidRPr="00E473BC">
        <w:rPr>
          <w:sz w:val="28"/>
        </w:rPr>
        <w:t xml:space="preserve"> классах </w:t>
      </w:r>
      <w:r>
        <w:rPr>
          <w:sz w:val="28"/>
        </w:rPr>
        <w:t>(классные руководители</w:t>
      </w:r>
      <w:r w:rsidR="00297B14" w:rsidRPr="00297B14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Ражабова</w:t>
      </w:r>
      <w:proofErr w:type="spellEnd"/>
      <w:r>
        <w:rPr>
          <w:sz w:val="28"/>
        </w:rPr>
        <w:t xml:space="preserve"> А.Ш. и </w:t>
      </w:r>
      <w:proofErr w:type="spellStart"/>
      <w:r>
        <w:rPr>
          <w:sz w:val="28"/>
        </w:rPr>
        <w:t>Дациева</w:t>
      </w:r>
      <w:proofErr w:type="spellEnd"/>
      <w:r>
        <w:rPr>
          <w:sz w:val="28"/>
        </w:rPr>
        <w:t xml:space="preserve"> Р.Ю.</w:t>
      </w:r>
      <w:r w:rsidRPr="00E473BC">
        <w:rPr>
          <w:sz w:val="28"/>
        </w:rPr>
        <w:t>);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 2</w:t>
      </w:r>
      <w:r w:rsidR="00886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«а»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классе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обучалось </w:t>
      </w:r>
      <w:r w:rsidR="00886C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учащихся.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</w:t>
      </w:r>
      <w:r w:rsidR="00886CC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«а»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классе процент качества </w:t>
      </w:r>
      <w:r w:rsidR="006546D4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 по математике составил 7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%, успеваемость-100%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>з 9 учащихся оценку «5» имеет 1 ученик, «4»-6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>и 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–«3».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показател</w:t>
      </w:r>
      <w:r w:rsidR="006546D4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13.5% выше   среднего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показателя </w:t>
      </w:r>
      <w:r w:rsidR="006546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качества знаний по предмету. 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</w:t>
      </w:r>
      <w:r w:rsidR="00886CC7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«а»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классе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по предмету русский язык имеют оценку 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- 1 ученик</w:t>
      </w:r>
      <w:r w:rsidR="006546D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</w:t>
      </w:r>
      <w:r w:rsidR="006546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имеют оценку «4», 3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886CC7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 Качество знаний – 66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успеваемость – 100%, что на 11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 выше общего показателя.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Литературное чтение.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«а»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77 (+10), успеваемости 100. Из 9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 и «5» успевают 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предмету литературное чтение во 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«а»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 оценку «5» - 5 учащихся, 2 учащихся имеют оценку «4», 2 учащихся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«3». 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Родной язык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2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 по предмету родной язык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- 1 ученик, 6 учащихся имеют оценку «4», 2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</w:t>
      </w:r>
      <w:r w:rsidR="006546D4">
        <w:rPr>
          <w:rFonts w:ascii="Times New Roman" w:eastAsia="Times New Roman" w:hAnsi="Times New Roman" w:cs="Times New Roman"/>
          <w:sz w:val="27"/>
          <w:szCs w:val="27"/>
          <w:lang w:eastAsia="ru-RU"/>
        </w:rPr>
        <w:t>ся – «3». Качество знаний – 7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(+13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5F5F36" w:rsidRPr="00696635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Родная литература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 2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 по предмету родная литература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- 5 учащихся, 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имеют оценку «4», 2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 Качество знаний – 77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(+12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5F5F36" w:rsidRPr="00696635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Окружающий мир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Во 2 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« а»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77 (+16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</w:t>
      </w:r>
    </w:p>
    <w:p w:rsidR="005F5F36" w:rsidRDefault="00B17878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«5»-3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         «3»-2</w:t>
      </w:r>
      <w:r w:rsidR="005F5F36"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</w:p>
    <w:p w:rsidR="005F5F36" w:rsidRDefault="00CC465F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«4»-4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учащихся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Английский язык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Во 2 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«а»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процент качества соста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вил 88 (+12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успеваемости 100.</w:t>
      </w:r>
    </w:p>
    <w:p w:rsidR="005F5F36" w:rsidRDefault="00B17878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«4» и «5» успевают 8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учащихся.</w:t>
      </w:r>
      <w:r w:rsidR="005F5F36" w:rsidRPr="005A1E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>«5»-3 учащихся ,          «3»-1</w:t>
      </w:r>
      <w:r w:rsidR="005F5F36"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учащихся,</w:t>
      </w:r>
    </w:p>
    <w:p w:rsidR="005F5F36" w:rsidRDefault="00B17878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«4»-5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 2 «б» классе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обучалось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учащихся.</w:t>
      </w: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 «б»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классе процент качества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 по математике составил 7</w:t>
      </w:r>
      <w:r w:rsidR="00903D3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%, успеваемость-100%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903D30">
        <w:rPr>
          <w:rFonts w:ascii="Times New Roman" w:eastAsia="Times New Roman" w:hAnsi="Times New Roman" w:cs="Times New Roman"/>
          <w:sz w:val="27"/>
          <w:szCs w:val="27"/>
          <w:lang w:eastAsia="ru-RU"/>
        </w:rPr>
        <w:t>з 10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оценку «5» </w:t>
      </w:r>
      <w:r w:rsidR="00903D30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 3 учащихся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, «4»-4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03D30">
        <w:rPr>
          <w:rFonts w:ascii="Times New Roman" w:eastAsia="Times New Roman" w:hAnsi="Times New Roman" w:cs="Times New Roman"/>
          <w:sz w:val="27"/>
          <w:szCs w:val="27"/>
          <w:lang w:eastAsia="ru-RU"/>
        </w:rPr>
        <w:t>и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–«3».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показател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ь на 6,5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% выше   среднего показателя качества знаний по предмету. </w:t>
      </w: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17878" w:rsidRPr="00AE302F" w:rsidRDefault="008B1E11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 «б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 классе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по предмету русский язык имеют оценку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- 3 учащихся, 4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имеют оценку «4», 3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щихся – «3».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Качество знаний – 70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успеваемость – 100%, что на 15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 выше общего показателя.</w:t>
      </w: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Литературное чтение.</w:t>
      </w:r>
    </w:p>
    <w:p w:rsidR="00B17878" w:rsidRPr="00AE302F" w:rsidRDefault="008B1E11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 «б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70 (+3), успеваемости 100. Из 10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 и «5» успевают 7 учащихся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17878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предмету литературное чтение во 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="008B1E1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«б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имеют оценку «5» - 5 учащихся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, 2 учащихся имеют оценку «4»,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учащихся– «3». </w:t>
      </w:r>
    </w:p>
    <w:p w:rsidR="00B17878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Родной язык</w:t>
      </w:r>
    </w:p>
    <w:p w:rsidR="00B17878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о 2 «б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классе по предмету родной язык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- 4 учащихся, 3 учащихся имеют оценку «4», 3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ихся – «3». Качество знаний – 70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B17878" w:rsidRPr="00696635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Родная литература</w:t>
      </w:r>
    </w:p>
    <w:p w:rsidR="00B17878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о 2 «б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классе по предмету родная литература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- 4 учащихся, 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имеют оценку «4», 2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>ихся – «3». Качество знаний – 80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8B1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(+16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B17878" w:rsidRPr="00696635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Окружающий мир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B17878" w:rsidRDefault="008B1E11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 « б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80 (+19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</w:t>
      </w:r>
    </w:p>
    <w:p w:rsidR="00B17878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«5»-3 учащихся          «3»-2</w:t>
      </w:r>
      <w:r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</w:p>
    <w:p w:rsidR="00B17878" w:rsidRDefault="008B1E11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«4»-5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учащихся</w:t>
      </w: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Английский язык</w:t>
      </w:r>
    </w:p>
    <w:p w:rsidR="00B17878" w:rsidRDefault="008B1E11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 2 «б</w:t>
      </w:r>
      <w:r w:rsidR="00B1787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»</w:t>
      </w:r>
      <w:r w:rsidR="00B17878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процент качества соста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вил 70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(-6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успеваемости 100.</w:t>
      </w:r>
    </w:p>
    <w:p w:rsidR="00B17878" w:rsidRDefault="00320758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«4» и «5» успевают 7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учащихся.</w:t>
      </w:r>
      <w:r w:rsidR="00B17878" w:rsidRPr="005A1E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«5»-3 учащихся ,          «3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»-3</w:t>
      </w:r>
      <w:r w:rsidR="00B17878"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учащихся,</w:t>
      </w:r>
    </w:p>
    <w:p w:rsidR="00B17878" w:rsidRDefault="00320758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«4»-4</w:t>
      </w:r>
      <w:r w:rsidR="00B178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</w:p>
    <w:p w:rsidR="00B17878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7878" w:rsidRPr="00AE302F" w:rsidRDefault="00B17878" w:rsidP="00B1787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320758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3 классе всего 10</w:t>
      </w:r>
      <w:r w:rsidR="005F5F36"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учащихся.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Математика.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 3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процент качества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наний по математике составил 50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Процент успеваемости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100.</w:t>
      </w:r>
      <w:r w:rsidRPr="00A372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 учащихся оценку «5» имеют-3 учащихся, «4»-2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>и 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–«3».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показател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ь ниже сред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него % качества на 13,5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 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Русский язык.</w:t>
      </w:r>
    </w:p>
    <w:p w:rsidR="005F5F36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 3 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классе процент 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качества знаний составил 40 (-15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Процент успеваемости 100.</w:t>
      </w:r>
      <w:r w:rsidRPr="00AE302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F5F36" w:rsidRPr="00AE302F" w:rsidRDefault="00320758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Из 10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 и «5» успевают 4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предмету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русский язык   в 3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и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меют оценку «5» - 2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учащихся, 2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имеют оценку «4», 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ученика– «3». </w:t>
      </w: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Литературное чтение.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 3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про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70 (-3), успеваемости 100. Из 10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 и «5» успевают 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F36" w:rsidRPr="00CD436B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предмету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литературное чтение в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имеют оценку «5» - 4 учащихся, 3</w:t>
      </w:r>
      <w:r w:rsidR="00CC4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 имеют оценку «4»,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ученика– «3».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Окружающий мир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3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 качества составил 50 (-11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, успеваемости 100.</w:t>
      </w:r>
    </w:p>
    <w:p w:rsidR="005F5F36" w:rsidRDefault="00320758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«5»-3 учащихся          «3»-5</w:t>
      </w:r>
      <w:r w:rsidR="005F5F36" w:rsidRPr="00F83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учащихся</w:t>
      </w:r>
    </w:p>
    <w:p w:rsidR="005F5F36" w:rsidRDefault="00320758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«4»-2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учащихся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Родной язык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 классе по предмету родной язык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- 3 учащихся, 3 учащихся имеют оценку «4», 4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A96DE7"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ихся – «3». Качество знаний – 60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(-4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5F5F36" w:rsidRPr="00696635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Родная литература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о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 по предмету родная литература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- 4 учащихся, 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чащихся имеют оценку «4», 4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 w:rsidR="00A96DE7"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ихся – «3». Качество знаний – 65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(- 1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Английский язык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3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процент качества соста</w:t>
      </w:r>
      <w:r w:rsidR="0032075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вил 70</w:t>
      </w:r>
      <w:r w:rsidR="00A96D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(-6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успеваемости 100.</w:t>
      </w:r>
    </w:p>
    <w:p w:rsidR="00A662F4" w:rsidRPr="00CD436B" w:rsidRDefault="00320758" w:rsidP="00A662F4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«4» и «5» успевают 7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учащихся.</w:t>
      </w:r>
      <w:r w:rsidR="00A662F4" w:rsidRPr="00A6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662F4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предмету </w:t>
      </w:r>
      <w:r w:rsidR="00A662F4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английский язык в</w:t>
      </w:r>
      <w:r w:rsidR="00A662F4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A662F4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="00A662F4"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 w:rsidR="00A6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имеют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оценку «5» - 2</w:t>
      </w:r>
      <w:r w:rsidR="00A6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5 учащихся имеют оценку «4», 3</w:t>
      </w:r>
      <w:r w:rsidR="00A662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ученика– «3».</w:t>
      </w:r>
    </w:p>
    <w:p w:rsidR="005F5F36" w:rsidRPr="00AE302F" w:rsidRDefault="00320758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4 классе всего 14</w:t>
      </w:r>
      <w:r w:rsidR="005F5F36"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учащихся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F36" w:rsidRPr="00AE302F" w:rsidRDefault="00A662F4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Сравнительный анализ по итогам 3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четверти показал: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Математика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 4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процент качества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 по математике составил 57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. Процент успеваемости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100. Из 14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оц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енку «5» имеют-2 учащихся, «4»-6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682B">
        <w:rPr>
          <w:rFonts w:ascii="Times New Roman" w:eastAsia="Times New Roman" w:hAnsi="Times New Roman" w:cs="Times New Roman"/>
          <w:sz w:val="27"/>
          <w:szCs w:val="27"/>
          <w:lang w:eastAsia="ru-RU"/>
        </w:rPr>
        <w:t>и 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–«3».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показател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ь ниже среднего % качества на 6,5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предмету </w:t>
      </w:r>
      <w:r w:rsidR="00BA68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усский язык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качество знаний по начальным клас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 за 3 четверть составило 55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%.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 4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</w:t>
      </w:r>
      <w:r w:rsidR="00BA6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ссе процент качества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составил 40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 в срав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не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со школьным показателем</w:t>
      </w:r>
      <w:proofErr w:type="gramStart"/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-15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5F5F36" w:rsidRPr="00AE302F" w:rsidRDefault="00FC4027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Из 14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ащегося на «4»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 «5» успевают 6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предмету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русский язык   в 4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 оценку «5» -2 учащихся, 4 учащихся имеют оценку «4», 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учащихся– «3».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Литературное чтение</w:t>
      </w:r>
    </w:p>
    <w:p w:rsidR="005F5F36" w:rsidRPr="00CD436B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предмету литературное чтение в 4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классе качество знаний – 50% (-17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100 %.</w:t>
      </w:r>
      <w:r w:rsidRPr="00B018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 оценку «5» - 4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, 3 учащихся имеют оценку «4», 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ученика– «3».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Родной язык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 классе по предмету родной язык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- 1 учащийся, 6</w:t>
      </w:r>
      <w:r w:rsidR="00BA68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имеют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оценку «4», 7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ихся – «3». Качество знаний – 50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 успеваемость – 100%.</w:t>
      </w:r>
    </w:p>
    <w:p w:rsidR="005F5F36" w:rsidRPr="00696635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6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Родная литература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576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 классе по предмету родная литература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имеют оценку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«5» - 3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, 3 учащихся имеют оценку «4», 8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щ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ийся – «3». Качество знаний – 43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%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(-21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успеваемость – 100%.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Окружающий мир</w:t>
      </w:r>
      <w:r w:rsidRPr="00AE30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В 4 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процент качества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знаний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окружающему миру составил 37%(-24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Процент успеваемости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100. И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з 14 учащихся оценку «5» имеют-3 учащихся, «4»-2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и 9 учащихся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–«3».. 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Английский язык</w:t>
      </w:r>
    </w:p>
    <w:p w:rsidR="005F5F36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 4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классе процент качества соста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вил 78 (+2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), успеваемости 100.</w:t>
      </w:r>
    </w:p>
    <w:p w:rsidR="005F5F36" w:rsidRPr="00AE302F" w:rsidRDefault="00FC4027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Из 14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уч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>ащегося на «4»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«5» успевают 11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5F36" w:rsidRPr="00AE302F" w:rsidRDefault="005F5F36" w:rsidP="005F5F3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предмету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английский   язык   в 4</w:t>
      </w:r>
      <w:r w:rsidRPr="00AE30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классе </w:t>
      </w:r>
      <w:r w:rsidR="00FC4027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имеют оценку «5» - 4 учащихся, 7 учащихся имеют оценку «4», 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ученика– «3». </w:t>
      </w:r>
    </w:p>
    <w:p w:rsidR="00FC4027" w:rsidRPr="002153DC" w:rsidRDefault="00FC4027" w:rsidP="00FC4027">
      <w:pPr>
        <w:spacing w:line="276" w:lineRule="auto"/>
        <w:jc w:val="both"/>
        <w:rPr>
          <w:sz w:val="28"/>
          <w:szCs w:val="28"/>
        </w:rPr>
      </w:pPr>
      <w:r w:rsidRPr="002153DC">
        <w:rPr>
          <w:sz w:val="28"/>
          <w:szCs w:val="28"/>
        </w:rPr>
        <w:t>Таким образом, успеваемость по школе составила  100 %.</w:t>
      </w:r>
    </w:p>
    <w:p w:rsidR="00FC4027" w:rsidRPr="002153DC" w:rsidRDefault="00FC4027" w:rsidP="00FC4027">
      <w:pPr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2153DC">
        <w:rPr>
          <w:sz w:val="28"/>
          <w:szCs w:val="28"/>
        </w:rPr>
        <w:t>Аттестовывались</w:t>
      </w:r>
      <w:proofErr w:type="spellEnd"/>
      <w:r w:rsidRPr="002153DC">
        <w:rPr>
          <w:sz w:val="28"/>
          <w:szCs w:val="28"/>
        </w:rPr>
        <w:t xml:space="preserve"> </w:t>
      </w:r>
      <w:r w:rsidR="00AB6223">
        <w:rPr>
          <w:sz w:val="28"/>
          <w:szCs w:val="28"/>
        </w:rPr>
        <w:t>43</w:t>
      </w:r>
      <w:r>
        <w:rPr>
          <w:sz w:val="28"/>
          <w:szCs w:val="28"/>
        </w:rPr>
        <w:t xml:space="preserve"> обучающихся</w:t>
      </w:r>
      <w:r w:rsidRPr="002153DC">
        <w:rPr>
          <w:sz w:val="28"/>
          <w:szCs w:val="28"/>
        </w:rPr>
        <w:t>, кроме учащихся 1</w:t>
      </w:r>
      <w:r w:rsidR="00AB6223">
        <w:rPr>
          <w:sz w:val="28"/>
          <w:szCs w:val="28"/>
        </w:rPr>
        <w:t>-х</w:t>
      </w:r>
      <w:r w:rsidRPr="002153DC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 w:rsidRPr="002153DC">
        <w:rPr>
          <w:sz w:val="28"/>
          <w:szCs w:val="28"/>
        </w:rPr>
        <w:t>.</w:t>
      </w:r>
    </w:p>
    <w:p w:rsidR="00FC4027" w:rsidRPr="002153DC" w:rsidRDefault="00FC4027" w:rsidP="00FC4027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153DC">
        <w:rPr>
          <w:sz w:val="28"/>
          <w:szCs w:val="28"/>
          <w:u w:val="single"/>
        </w:rPr>
        <w:t>Качество знаний</w:t>
      </w:r>
      <w:r w:rsidRPr="002153DC">
        <w:rPr>
          <w:sz w:val="28"/>
          <w:szCs w:val="28"/>
        </w:rPr>
        <w:t xml:space="preserve"> в среднем по начальным классам состав</w:t>
      </w:r>
      <w:r w:rsidR="00AB6223">
        <w:rPr>
          <w:sz w:val="28"/>
          <w:szCs w:val="28"/>
        </w:rPr>
        <w:t>ило 51 %. Это на 15 % выше</w:t>
      </w:r>
      <w:r w:rsidRPr="002153DC">
        <w:rPr>
          <w:sz w:val="28"/>
          <w:szCs w:val="28"/>
        </w:rPr>
        <w:t xml:space="preserve">, чем в </w:t>
      </w:r>
      <w:r w:rsidR="00AB6223">
        <w:rPr>
          <w:sz w:val="28"/>
          <w:szCs w:val="28"/>
        </w:rPr>
        <w:t>2 четверти 36</w:t>
      </w:r>
      <w:r w:rsidRPr="002153DC">
        <w:rPr>
          <w:sz w:val="28"/>
          <w:szCs w:val="28"/>
        </w:rPr>
        <w:t xml:space="preserve">%)  </w:t>
      </w:r>
      <w:proofErr w:type="gramEnd"/>
    </w:p>
    <w:p w:rsidR="00AB6223" w:rsidRPr="002153DC" w:rsidRDefault="00FC4027" w:rsidP="00B41759">
      <w:pPr>
        <w:spacing w:line="276" w:lineRule="auto"/>
        <w:ind w:firstLine="567"/>
        <w:jc w:val="both"/>
        <w:rPr>
          <w:sz w:val="28"/>
          <w:szCs w:val="28"/>
        </w:rPr>
      </w:pPr>
      <w:r w:rsidRPr="002153DC">
        <w:rPr>
          <w:sz w:val="28"/>
          <w:szCs w:val="28"/>
        </w:rPr>
        <w:t>На "отлично" закончили</w:t>
      </w:r>
      <w:r w:rsidR="00297B14" w:rsidRPr="00297B14">
        <w:rPr>
          <w:sz w:val="28"/>
          <w:szCs w:val="28"/>
        </w:rPr>
        <w:t xml:space="preserve"> </w:t>
      </w:r>
      <w:r w:rsidR="00297B14">
        <w:rPr>
          <w:sz w:val="28"/>
          <w:szCs w:val="28"/>
        </w:rPr>
        <w:t xml:space="preserve">четверть </w:t>
      </w:r>
      <w:r w:rsidRPr="002153DC">
        <w:rPr>
          <w:sz w:val="28"/>
          <w:szCs w:val="28"/>
        </w:rPr>
        <w:t xml:space="preserve"> </w:t>
      </w:r>
      <w:r w:rsidR="00AB6223">
        <w:rPr>
          <w:sz w:val="28"/>
          <w:szCs w:val="28"/>
        </w:rPr>
        <w:t>6</w:t>
      </w:r>
      <w:r w:rsidRPr="002153DC">
        <w:rPr>
          <w:sz w:val="28"/>
          <w:szCs w:val="28"/>
        </w:rPr>
        <w:t xml:space="preserve">  уча</w:t>
      </w:r>
      <w:r w:rsidR="00B41759">
        <w:rPr>
          <w:sz w:val="28"/>
          <w:szCs w:val="28"/>
        </w:rPr>
        <w:t>щихся:</w:t>
      </w:r>
    </w:p>
    <w:p w:rsidR="00FC4027" w:rsidRPr="00B41759" w:rsidRDefault="00AB6223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B41759">
        <w:rPr>
          <w:sz w:val="28"/>
          <w:szCs w:val="28"/>
        </w:rPr>
        <w:t>Абдулмеджидова</w:t>
      </w:r>
      <w:proofErr w:type="spellEnd"/>
      <w:r w:rsidRPr="00B41759">
        <w:rPr>
          <w:sz w:val="28"/>
          <w:szCs w:val="28"/>
        </w:rPr>
        <w:t xml:space="preserve"> Х.</w:t>
      </w:r>
      <w:r w:rsidR="00FC4027" w:rsidRPr="00B41759">
        <w:rPr>
          <w:sz w:val="28"/>
          <w:szCs w:val="28"/>
        </w:rPr>
        <w:t>.</w:t>
      </w:r>
      <w:r w:rsidRPr="00B41759">
        <w:rPr>
          <w:sz w:val="28"/>
          <w:szCs w:val="28"/>
        </w:rPr>
        <w:t xml:space="preserve"> – </w:t>
      </w:r>
      <w:proofErr w:type="gramStart"/>
      <w:r w:rsidRPr="00B41759">
        <w:rPr>
          <w:sz w:val="28"/>
          <w:szCs w:val="28"/>
        </w:rPr>
        <w:t>2</w:t>
      </w:r>
      <w:proofErr w:type="gramEnd"/>
      <w:r w:rsidRPr="00B41759">
        <w:rPr>
          <w:sz w:val="28"/>
          <w:szCs w:val="28"/>
        </w:rPr>
        <w:t xml:space="preserve"> а</w:t>
      </w:r>
      <w:r w:rsidR="00FC4027" w:rsidRPr="00B41759">
        <w:rPr>
          <w:sz w:val="28"/>
          <w:szCs w:val="28"/>
        </w:rPr>
        <w:t xml:space="preserve"> </w:t>
      </w:r>
      <w:proofErr w:type="spellStart"/>
      <w:r w:rsidR="00FC4027" w:rsidRPr="00B41759">
        <w:rPr>
          <w:sz w:val="28"/>
          <w:szCs w:val="28"/>
        </w:rPr>
        <w:t>кл</w:t>
      </w:r>
      <w:proofErr w:type="spellEnd"/>
      <w:r w:rsidR="00FC4027" w:rsidRPr="00B41759">
        <w:rPr>
          <w:sz w:val="28"/>
          <w:szCs w:val="28"/>
        </w:rPr>
        <w:t>.</w:t>
      </w:r>
    </w:p>
    <w:p w:rsidR="00AB6223" w:rsidRPr="00B41759" w:rsidRDefault="00AB6223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B41759">
        <w:rPr>
          <w:sz w:val="28"/>
          <w:szCs w:val="28"/>
        </w:rPr>
        <w:t xml:space="preserve">Абдуразаков А.- 2 б </w:t>
      </w:r>
      <w:proofErr w:type="spellStart"/>
      <w:r w:rsidRPr="00B41759">
        <w:rPr>
          <w:sz w:val="28"/>
          <w:szCs w:val="28"/>
        </w:rPr>
        <w:t>кл</w:t>
      </w:r>
      <w:proofErr w:type="spellEnd"/>
      <w:r w:rsidRPr="00B41759">
        <w:rPr>
          <w:sz w:val="28"/>
          <w:szCs w:val="28"/>
        </w:rPr>
        <w:t>.</w:t>
      </w:r>
    </w:p>
    <w:p w:rsidR="00AB6223" w:rsidRPr="00B41759" w:rsidRDefault="00AB6223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B41759">
        <w:rPr>
          <w:sz w:val="28"/>
          <w:szCs w:val="28"/>
        </w:rPr>
        <w:t>Омарова</w:t>
      </w:r>
      <w:proofErr w:type="spellEnd"/>
      <w:r w:rsidRPr="00B41759">
        <w:rPr>
          <w:sz w:val="28"/>
          <w:szCs w:val="28"/>
        </w:rPr>
        <w:t xml:space="preserve"> Х.- 2 б </w:t>
      </w:r>
      <w:proofErr w:type="spellStart"/>
      <w:r w:rsidRPr="00B41759">
        <w:rPr>
          <w:sz w:val="28"/>
          <w:szCs w:val="28"/>
        </w:rPr>
        <w:t>кл</w:t>
      </w:r>
      <w:proofErr w:type="spellEnd"/>
      <w:r w:rsidRPr="00B41759">
        <w:rPr>
          <w:sz w:val="28"/>
          <w:szCs w:val="28"/>
        </w:rPr>
        <w:t>.</w:t>
      </w:r>
    </w:p>
    <w:p w:rsidR="00AB6223" w:rsidRPr="00B41759" w:rsidRDefault="00AB6223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B41759">
        <w:rPr>
          <w:sz w:val="28"/>
          <w:szCs w:val="28"/>
        </w:rPr>
        <w:t>Абдулазизова</w:t>
      </w:r>
      <w:proofErr w:type="spellEnd"/>
      <w:r w:rsidRPr="00B41759">
        <w:rPr>
          <w:sz w:val="28"/>
          <w:szCs w:val="28"/>
        </w:rPr>
        <w:t xml:space="preserve"> Ф.- 3 </w:t>
      </w:r>
      <w:proofErr w:type="spellStart"/>
      <w:r w:rsidRPr="00B41759">
        <w:rPr>
          <w:sz w:val="28"/>
          <w:szCs w:val="28"/>
        </w:rPr>
        <w:t>кл</w:t>
      </w:r>
      <w:proofErr w:type="spellEnd"/>
      <w:r w:rsidRPr="00B41759">
        <w:rPr>
          <w:sz w:val="28"/>
          <w:szCs w:val="28"/>
        </w:rPr>
        <w:t>.</w:t>
      </w:r>
    </w:p>
    <w:p w:rsidR="00FC4027" w:rsidRPr="00B41759" w:rsidRDefault="00FC4027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B41759">
        <w:rPr>
          <w:sz w:val="28"/>
          <w:szCs w:val="28"/>
        </w:rPr>
        <w:lastRenderedPageBreak/>
        <w:t>Губаханов</w:t>
      </w:r>
      <w:proofErr w:type="spellEnd"/>
      <w:r w:rsidRPr="00B41759">
        <w:rPr>
          <w:sz w:val="28"/>
          <w:szCs w:val="28"/>
        </w:rPr>
        <w:t xml:space="preserve"> М.– 3 </w:t>
      </w:r>
      <w:proofErr w:type="spellStart"/>
      <w:r w:rsidRPr="00B41759">
        <w:rPr>
          <w:sz w:val="28"/>
          <w:szCs w:val="28"/>
        </w:rPr>
        <w:t>кл</w:t>
      </w:r>
      <w:proofErr w:type="spellEnd"/>
      <w:r w:rsidRPr="00B41759">
        <w:rPr>
          <w:sz w:val="28"/>
          <w:szCs w:val="28"/>
        </w:rPr>
        <w:t>.</w:t>
      </w:r>
    </w:p>
    <w:p w:rsidR="00AB6223" w:rsidRPr="00B41759" w:rsidRDefault="00AB6223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 w:rsidRPr="00B41759">
        <w:rPr>
          <w:sz w:val="28"/>
          <w:szCs w:val="28"/>
        </w:rPr>
        <w:t>Раджабов</w:t>
      </w:r>
      <w:proofErr w:type="spellEnd"/>
      <w:r w:rsidRPr="00B41759">
        <w:rPr>
          <w:sz w:val="28"/>
          <w:szCs w:val="28"/>
        </w:rPr>
        <w:t xml:space="preserve"> Р.-  4 </w:t>
      </w:r>
      <w:proofErr w:type="spellStart"/>
      <w:r w:rsidRPr="00B41759">
        <w:rPr>
          <w:sz w:val="28"/>
          <w:szCs w:val="28"/>
        </w:rPr>
        <w:t>кл</w:t>
      </w:r>
      <w:proofErr w:type="spellEnd"/>
    </w:p>
    <w:p w:rsidR="00FC4027" w:rsidRDefault="00AB6223" w:rsidP="00AB6223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FC4027" w:rsidRPr="002153DC" w:rsidRDefault="00FC4027" w:rsidP="00AB6223">
      <w:pPr>
        <w:spacing w:line="276" w:lineRule="auto"/>
        <w:jc w:val="both"/>
        <w:rPr>
          <w:sz w:val="28"/>
          <w:szCs w:val="28"/>
        </w:rPr>
      </w:pPr>
      <w:r w:rsidRPr="002153DC">
        <w:rPr>
          <w:sz w:val="28"/>
          <w:szCs w:val="28"/>
        </w:rPr>
        <w:t>В сравнении с</w:t>
      </w:r>
      <w:r w:rsidR="00142B6B">
        <w:rPr>
          <w:sz w:val="28"/>
          <w:szCs w:val="28"/>
        </w:rPr>
        <w:t>о 2</w:t>
      </w:r>
      <w:r w:rsidRPr="002153DC">
        <w:rPr>
          <w:sz w:val="28"/>
          <w:szCs w:val="28"/>
        </w:rPr>
        <w:t xml:space="preserve"> четвертью к</w:t>
      </w:r>
      <w:r w:rsidR="00142B6B">
        <w:rPr>
          <w:sz w:val="28"/>
          <w:szCs w:val="28"/>
        </w:rPr>
        <w:t xml:space="preserve">оличество отличников  </w:t>
      </w:r>
      <w:proofErr w:type="gramStart"/>
      <w:r w:rsidR="00142B6B">
        <w:rPr>
          <w:sz w:val="28"/>
          <w:szCs w:val="28"/>
        </w:rPr>
        <w:t>изменилось</w:t>
      </w:r>
      <w:proofErr w:type="gramEnd"/>
      <w:r w:rsidR="00AB6223">
        <w:rPr>
          <w:sz w:val="28"/>
          <w:szCs w:val="28"/>
        </w:rPr>
        <w:t xml:space="preserve"> стало на 2  больше</w:t>
      </w:r>
      <w:r>
        <w:rPr>
          <w:sz w:val="28"/>
          <w:szCs w:val="28"/>
        </w:rPr>
        <w:t>.</w:t>
      </w:r>
      <w:r w:rsidRPr="002153DC">
        <w:rPr>
          <w:sz w:val="28"/>
          <w:szCs w:val="28"/>
        </w:rPr>
        <w:t xml:space="preserve"> ,а количество хорошистов стало</w:t>
      </w:r>
      <w:r>
        <w:rPr>
          <w:sz w:val="28"/>
          <w:szCs w:val="28"/>
        </w:rPr>
        <w:t xml:space="preserve"> также</w:t>
      </w:r>
      <w:r w:rsidR="00AB6223">
        <w:rPr>
          <w:sz w:val="28"/>
          <w:szCs w:val="28"/>
        </w:rPr>
        <w:t xml:space="preserve"> на 11 больше</w:t>
      </w:r>
      <w:r w:rsidRPr="002153DC">
        <w:rPr>
          <w:sz w:val="28"/>
          <w:szCs w:val="28"/>
        </w:rPr>
        <w:t>.</w:t>
      </w:r>
      <w:r w:rsidR="00AB6223">
        <w:rPr>
          <w:sz w:val="28"/>
          <w:szCs w:val="28"/>
        </w:rPr>
        <w:t xml:space="preserve"> Это объясняется выставлением четвертных оценок во вторых классах.</w:t>
      </w:r>
      <w:r w:rsidR="00142B6B">
        <w:rPr>
          <w:sz w:val="28"/>
          <w:szCs w:val="28"/>
        </w:rPr>
        <w:t xml:space="preserve"> Общее количество отличников и хорошистов составляет 22 человек.</w:t>
      </w:r>
    </w:p>
    <w:p w:rsidR="00FC4027" w:rsidRDefault="00AB6223" w:rsidP="00B4175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Всего на "4" и "5"  3 четверть</w:t>
      </w:r>
      <w:r w:rsidR="00FC4027" w:rsidRPr="002153DC">
        <w:rPr>
          <w:sz w:val="28"/>
          <w:szCs w:val="28"/>
        </w:rPr>
        <w:t xml:space="preserve"> закончили  </w:t>
      </w:r>
      <w:r>
        <w:rPr>
          <w:sz w:val="28"/>
          <w:szCs w:val="28"/>
        </w:rPr>
        <w:t>16</w:t>
      </w:r>
      <w:r w:rsidR="00FC4027" w:rsidRPr="002153DC">
        <w:rPr>
          <w:sz w:val="28"/>
          <w:szCs w:val="28"/>
        </w:rPr>
        <w:t xml:space="preserve"> учащихся </w:t>
      </w:r>
      <w:r w:rsidR="00B41759">
        <w:rPr>
          <w:sz w:val="28"/>
          <w:szCs w:val="28"/>
        </w:rPr>
        <w:t>2 - 4 классов (на 11 больше, чем во 2</w:t>
      </w:r>
      <w:r w:rsidR="00FC4027" w:rsidRPr="002153DC">
        <w:rPr>
          <w:sz w:val="28"/>
          <w:szCs w:val="28"/>
        </w:rPr>
        <w:t xml:space="preserve"> четв</w:t>
      </w:r>
      <w:r w:rsidR="00B41759">
        <w:rPr>
          <w:sz w:val="28"/>
          <w:szCs w:val="28"/>
        </w:rPr>
        <w:t>ерти</w:t>
      </w:r>
      <w:r w:rsidR="00FC4027" w:rsidRPr="002153DC">
        <w:rPr>
          <w:sz w:val="28"/>
          <w:szCs w:val="28"/>
        </w:rPr>
        <w:t xml:space="preserve">.); </w:t>
      </w:r>
    </w:p>
    <w:p w:rsidR="00FC4027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А. –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</w:t>
      </w:r>
      <w:r w:rsidR="00FC4027" w:rsidRPr="002153DC">
        <w:rPr>
          <w:sz w:val="28"/>
          <w:szCs w:val="28"/>
        </w:rPr>
        <w:t xml:space="preserve"> </w:t>
      </w:r>
      <w:proofErr w:type="spellStart"/>
      <w:r w:rsidR="00FC4027" w:rsidRPr="002153DC">
        <w:rPr>
          <w:sz w:val="28"/>
          <w:szCs w:val="28"/>
        </w:rPr>
        <w:t>кл</w:t>
      </w:r>
      <w:proofErr w:type="spellEnd"/>
      <w:r w:rsidR="00FC4027" w:rsidRPr="002153DC"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Гаджиева А.-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Горбунова А. –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Малачиев</w:t>
      </w:r>
      <w:proofErr w:type="spellEnd"/>
      <w:r>
        <w:rPr>
          <w:sz w:val="28"/>
          <w:szCs w:val="28"/>
        </w:rPr>
        <w:t xml:space="preserve"> М.-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Раджабова</w:t>
      </w:r>
      <w:proofErr w:type="spellEnd"/>
      <w:r>
        <w:rPr>
          <w:sz w:val="28"/>
          <w:szCs w:val="28"/>
        </w:rPr>
        <w:t xml:space="preserve"> Ф.-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кл</w:t>
      </w:r>
      <w:proofErr w:type="spellEnd"/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Гаджиев Р.- 2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М.- 2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Исаева М.- 2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Малачиева</w:t>
      </w:r>
      <w:proofErr w:type="spellEnd"/>
      <w:r>
        <w:rPr>
          <w:sz w:val="28"/>
          <w:szCs w:val="28"/>
        </w:rPr>
        <w:t xml:space="preserve"> А.- 2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Омаров М.- 2 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B41759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Гусейнова Ф.- 3 </w:t>
      </w:r>
      <w:proofErr w:type="spellStart"/>
      <w:r>
        <w:rPr>
          <w:sz w:val="28"/>
          <w:szCs w:val="28"/>
        </w:rPr>
        <w:t>кл</w:t>
      </w:r>
      <w:proofErr w:type="spellEnd"/>
    </w:p>
    <w:p w:rsidR="00B41759" w:rsidRPr="002153DC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Ризванова</w:t>
      </w:r>
      <w:proofErr w:type="spellEnd"/>
      <w:r>
        <w:rPr>
          <w:sz w:val="28"/>
          <w:szCs w:val="28"/>
        </w:rPr>
        <w:t xml:space="preserve"> М.- 3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FC4027" w:rsidRPr="002153DC" w:rsidRDefault="00FC4027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Бацикова</w:t>
      </w:r>
      <w:proofErr w:type="spellEnd"/>
      <w:r>
        <w:rPr>
          <w:sz w:val="28"/>
          <w:szCs w:val="28"/>
        </w:rPr>
        <w:t xml:space="preserve"> А. – 4</w:t>
      </w:r>
      <w:r w:rsidRPr="002153DC">
        <w:rPr>
          <w:sz w:val="28"/>
          <w:szCs w:val="28"/>
        </w:rPr>
        <w:t xml:space="preserve"> </w:t>
      </w:r>
      <w:proofErr w:type="spellStart"/>
      <w:r w:rsidRPr="002153DC">
        <w:rPr>
          <w:sz w:val="28"/>
          <w:szCs w:val="28"/>
        </w:rPr>
        <w:t>кл</w:t>
      </w:r>
      <w:proofErr w:type="spellEnd"/>
      <w:r w:rsidRPr="002153DC">
        <w:rPr>
          <w:sz w:val="28"/>
          <w:szCs w:val="28"/>
        </w:rPr>
        <w:t>.</w:t>
      </w:r>
    </w:p>
    <w:p w:rsidR="00FC4027" w:rsidRPr="002153DC" w:rsidRDefault="00FC4027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2153DC">
        <w:rPr>
          <w:sz w:val="28"/>
          <w:szCs w:val="28"/>
        </w:rPr>
        <w:t xml:space="preserve">Гасанов </w:t>
      </w:r>
      <w:r>
        <w:rPr>
          <w:sz w:val="28"/>
          <w:szCs w:val="28"/>
        </w:rPr>
        <w:t>Г.- 4</w:t>
      </w:r>
      <w:r w:rsidRPr="002153DC">
        <w:rPr>
          <w:sz w:val="28"/>
          <w:szCs w:val="28"/>
        </w:rPr>
        <w:t xml:space="preserve"> </w:t>
      </w:r>
      <w:proofErr w:type="spellStart"/>
      <w:r w:rsidRPr="002153DC">
        <w:rPr>
          <w:sz w:val="28"/>
          <w:szCs w:val="28"/>
        </w:rPr>
        <w:t>кл</w:t>
      </w:r>
      <w:proofErr w:type="spellEnd"/>
      <w:r w:rsidRPr="002153DC">
        <w:rPr>
          <w:sz w:val="28"/>
          <w:szCs w:val="28"/>
        </w:rPr>
        <w:t>.</w:t>
      </w:r>
    </w:p>
    <w:p w:rsidR="00FC4027" w:rsidRDefault="00FC4027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Гаджиева Х.</w:t>
      </w:r>
      <w:r w:rsidRPr="002153DC">
        <w:rPr>
          <w:sz w:val="28"/>
          <w:szCs w:val="28"/>
        </w:rPr>
        <w:t xml:space="preserve">.-4 </w:t>
      </w:r>
      <w:proofErr w:type="spellStart"/>
      <w:r w:rsidRPr="002153DC">
        <w:rPr>
          <w:sz w:val="28"/>
          <w:szCs w:val="28"/>
        </w:rPr>
        <w:t>кл</w:t>
      </w:r>
      <w:proofErr w:type="spellEnd"/>
      <w:r w:rsidRPr="002153DC">
        <w:rPr>
          <w:sz w:val="28"/>
          <w:szCs w:val="28"/>
        </w:rPr>
        <w:t>.</w:t>
      </w:r>
    </w:p>
    <w:p w:rsidR="00FC4027" w:rsidRPr="00142B6B" w:rsidRDefault="00B41759" w:rsidP="00FC4027">
      <w:pPr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Абдулмеджидова</w:t>
      </w:r>
      <w:proofErr w:type="spellEnd"/>
      <w:r>
        <w:rPr>
          <w:sz w:val="28"/>
          <w:szCs w:val="28"/>
        </w:rPr>
        <w:t xml:space="preserve"> Р.- 4</w:t>
      </w:r>
      <w:r w:rsidR="00FC4027">
        <w:rPr>
          <w:sz w:val="28"/>
          <w:szCs w:val="28"/>
        </w:rPr>
        <w:t xml:space="preserve"> </w:t>
      </w:r>
      <w:proofErr w:type="spellStart"/>
      <w:r w:rsidR="00FC4027">
        <w:rPr>
          <w:sz w:val="28"/>
          <w:szCs w:val="28"/>
        </w:rPr>
        <w:t>кл</w:t>
      </w:r>
      <w:proofErr w:type="spellEnd"/>
      <w:r w:rsidR="00FC4027">
        <w:rPr>
          <w:sz w:val="28"/>
          <w:szCs w:val="28"/>
        </w:rPr>
        <w:t>.</w:t>
      </w:r>
    </w:p>
    <w:p w:rsidR="00142B6B" w:rsidRPr="00142B6B" w:rsidRDefault="00142B6B" w:rsidP="00142B6B">
      <w:pPr>
        <w:spacing w:after="0"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За третью четверть пропущено 243 дня. Из них по уважительной причине 163 дня.</w:t>
      </w:r>
    </w:p>
    <w:p w:rsidR="005F5F36" w:rsidRPr="00AE302F" w:rsidRDefault="00B41759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Сравнивая показатели качества знан</w:t>
      </w:r>
      <w:r w:rsidR="00BA682B">
        <w:rPr>
          <w:rFonts w:ascii="Times New Roman" w:eastAsia="Times New Roman" w:hAnsi="Times New Roman" w:cs="Times New Roman"/>
          <w:sz w:val="27"/>
          <w:szCs w:val="27"/>
          <w:lang w:eastAsia="ru-RU"/>
        </w:rPr>
        <w:t>ий в начальной школе по итогам 3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 четверти можно кон</w:t>
      </w:r>
      <w:r w:rsidR="00135D0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статировать следующее: снизился уровень качества знаний в 3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4 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классах. Данный факт свидетельствует об эффективности используемых </w:t>
      </w:r>
      <w:r w:rsidR="005F5F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5F36"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> педагогами начальных классов технологий преподавания.</w:t>
      </w:r>
    </w:p>
    <w:p w:rsidR="00B41759" w:rsidRDefault="00B41759" w:rsidP="005F5F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5D04" w:rsidRPr="00135D04" w:rsidRDefault="005F5F36" w:rsidP="00135D04">
      <w:pPr>
        <w:numPr>
          <w:ilvl w:val="0"/>
          <w:numId w:val="2"/>
        </w:numPr>
        <w:spacing w:after="0" w:line="360" w:lineRule="auto"/>
        <w:rPr>
          <w:sz w:val="28"/>
        </w:rPr>
      </w:pPr>
      <w:r w:rsidRPr="004460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</w:t>
      </w: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135D04">
        <w:rPr>
          <w:sz w:val="28"/>
        </w:rPr>
        <w:t xml:space="preserve">Всем </w:t>
      </w:r>
      <w:r w:rsidR="00135D04" w:rsidRPr="00135D04">
        <w:rPr>
          <w:sz w:val="28"/>
        </w:rPr>
        <w:t xml:space="preserve"> учителям начальных классов проводить систематически дополнительные занятия со </w:t>
      </w:r>
      <w:proofErr w:type="gramStart"/>
      <w:r w:rsidR="00135D04" w:rsidRPr="00135D04">
        <w:rPr>
          <w:sz w:val="28"/>
        </w:rPr>
        <w:t>слабоуспевающими</w:t>
      </w:r>
      <w:proofErr w:type="gramEnd"/>
      <w:r w:rsidR="00135D04" w:rsidRPr="00135D04">
        <w:rPr>
          <w:sz w:val="28"/>
        </w:rPr>
        <w:t xml:space="preserve">  обучающимися, проводить консультации по предметам во внеурочное время, использовать возможности внеурочной деятельности для расширения образовательного кругозора школьников. </w:t>
      </w: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0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этого нужно усилить коррекционную работу со слабоуспевающими учениками и с сильными детьми, грамотно строить методическую работу по предупреждению ошибок: повторение всех тем, пройденных на уроках; </w:t>
      </w:r>
    </w:p>
    <w:p w:rsidR="005F5F36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Default="004460B3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                        </w:t>
      </w:r>
    </w:p>
    <w:p w:rsidR="005F5F36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04" w:rsidRDefault="00135D04" w:rsidP="005F5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36" w:rsidRPr="000A691E" w:rsidRDefault="004460B3" w:rsidP="005F5F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лассов</w:t>
      </w:r>
      <w:proofErr w:type="spellEnd"/>
      <w:r w:rsidR="005F5F36" w:rsidRPr="000A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5F5F36" w:rsidRPr="000A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/А.И. </w:t>
      </w:r>
      <w:proofErr w:type="spellStart"/>
      <w:r w:rsidR="005F5F36" w:rsidRPr="000A69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 w:rsidR="005F5F36" w:rsidRPr="000A691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5F5F36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04" w:rsidRDefault="00135D04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04" w:rsidRDefault="00135D04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04" w:rsidRDefault="00135D04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04" w:rsidRDefault="00135D04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04" w:rsidRPr="00AE302F" w:rsidRDefault="00135D04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23.03.2021 год</w:t>
      </w: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Pr="00AE302F" w:rsidRDefault="005F5F36" w:rsidP="005F5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F36" w:rsidRDefault="005F5F36" w:rsidP="005F5F36"/>
    <w:p w:rsidR="0064670A" w:rsidRDefault="0064670A"/>
    <w:sectPr w:rsidR="0064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6C78"/>
    <w:multiLevelType w:val="hybridMultilevel"/>
    <w:tmpl w:val="CB749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B35DF"/>
    <w:multiLevelType w:val="hybridMultilevel"/>
    <w:tmpl w:val="AEEE80EE"/>
    <w:lvl w:ilvl="0" w:tplc="0812FB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33"/>
    <w:rsid w:val="00001333"/>
    <w:rsid w:val="000856FB"/>
    <w:rsid w:val="00135D04"/>
    <w:rsid w:val="00142B6B"/>
    <w:rsid w:val="00172533"/>
    <w:rsid w:val="00297B14"/>
    <w:rsid w:val="00320758"/>
    <w:rsid w:val="004460B3"/>
    <w:rsid w:val="00496F6E"/>
    <w:rsid w:val="004D184A"/>
    <w:rsid w:val="005F5F36"/>
    <w:rsid w:val="0064670A"/>
    <w:rsid w:val="006546D4"/>
    <w:rsid w:val="00886CC7"/>
    <w:rsid w:val="008B1E11"/>
    <w:rsid w:val="00903D30"/>
    <w:rsid w:val="00932F37"/>
    <w:rsid w:val="00A662F4"/>
    <w:rsid w:val="00A96DE7"/>
    <w:rsid w:val="00AB6223"/>
    <w:rsid w:val="00AF0F0B"/>
    <w:rsid w:val="00B17878"/>
    <w:rsid w:val="00B358C7"/>
    <w:rsid w:val="00B41759"/>
    <w:rsid w:val="00BA682B"/>
    <w:rsid w:val="00C36542"/>
    <w:rsid w:val="00CC465F"/>
    <w:rsid w:val="00DE6406"/>
    <w:rsid w:val="00E473BC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F47BE-41E9-45A9-9E71-ECA7BA11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14</cp:revision>
  <cp:lastPrinted>2021-03-30T16:31:00Z</cp:lastPrinted>
  <dcterms:created xsi:type="dcterms:W3CDTF">2020-03-28T17:11:00Z</dcterms:created>
  <dcterms:modified xsi:type="dcterms:W3CDTF">2021-04-06T06:06:00Z</dcterms:modified>
</cp:coreProperties>
</file>